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03" w:rsidRDefault="005C5003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2835"/>
        <w:gridCol w:w="2409"/>
      </w:tblGrid>
      <w:tr w:rsidR="00A7489B" w:rsidRPr="00A7489B" w:rsidTr="005C5003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E64DC" w:rsidRDefault="005C5003" w:rsidP="001D26A9">
            <w:pPr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</w:p>
          <w:p w:rsidR="00A7489B" w:rsidRPr="00AE64DC" w:rsidRDefault="00A7489B" w:rsidP="001D26A9">
            <w:pPr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E64DC"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  <w:t>Субвенции</w:t>
            </w:r>
          </w:p>
          <w:p w:rsidR="005C5003" w:rsidRPr="00AE64DC" w:rsidRDefault="005C5003" w:rsidP="001D26A9">
            <w:pPr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3" w:rsidRPr="00AE64DC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</w:p>
          <w:p w:rsidR="00A7489B" w:rsidRPr="00AE64DC" w:rsidRDefault="00A7489B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E64DC">
              <w:rPr>
                <w:b/>
                <w:color w:val="0070C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3" w:rsidRPr="00AE64DC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</w:p>
          <w:p w:rsidR="00A7489B" w:rsidRPr="00AE64DC" w:rsidRDefault="00A7489B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E64DC">
              <w:rPr>
                <w:b/>
                <w:color w:val="0070C0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3" w:rsidRPr="00AE64DC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</w:p>
          <w:p w:rsidR="00A7489B" w:rsidRPr="00AE64DC" w:rsidRDefault="00A7489B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E64DC">
              <w:rPr>
                <w:b/>
                <w:color w:val="0070C0"/>
                <w:sz w:val="28"/>
                <w:szCs w:val="28"/>
                <w:lang w:eastAsia="en-US"/>
              </w:rPr>
              <w:t>Сумма затрат</w:t>
            </w:r>
          </w:p>
        </w:tc>
      </w:tr>
      <w:tr w:rsidR="009473D3" w:rsidRPr="00A7489B" w:rsidTr="005C500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3" w:rsidRPr="005C5003" w:rsidRDefault="005C5003" w:rsidP="001D26A9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</w:p>
          <w:p w:rsidR="009473D3" w:rsidRPr="005C5003" w:rsidRDefault="009473D3" w:rsidP="001D26A9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  <w:r w:rsidRPr="005C5003">
              <w:rPr>
                <w:b/>
                <w:color w:val="FF0000"/>
                <w:lang w:eastAsia="ar-SA"/>
              </w:rPr>
              <w:t>Расходы за счет субвенции из областного бюджета на обеспечение государственных гарантий реализации прав на получении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3" w:rsidRDefault="009473D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Приобретение</w:t>
            </w:r>
            <w:r w:rsidRPr="00A7489B">
              <w:rPr>
                <w:lang w:eastAsia="ar-SA"/>
              </w:rPr>
              <w:t xml:space="preserve"> спортивного инвентаря: мяч детский резиновый – 100мм и 200мм</w:t>
            </w:r>
          </w:p>
          <w:p w:rsidR="005C5003" w:rsidRPr="00A7489B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3" w:rsidRPr="00A7489B" w:rsidRDefault="009473D3" w:rsidP="001D26A9">
            <w:pPr>
              <w:spacing w:line="276" w:lineRule="auto"/>
              <w:jc w:val="center"/>
              <w:rPr>
                <w:lang w:eastAsia="ar-SA"/>
              </w:rPr>
            </w:pPr>
          </w:p>
          <w:p w:rsidR="009473D3" w:rsidRPr="00A7489B" w:rsidRDefault="009473D3" w:rsidP="001D26A9">
            <w:pPr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 xml:space="preserve">ООО СЭЦ «Штурм» </w:t>
            </w:r>
          </w:p>
          <w:p w:rsidR="009473D3" w:rsidRPr="00A7489B" w:rsidRDefault="009473D3" w:rsidP="001D26A9">
            <w:pPr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 xml:space="preserve">21.08.2018 </w:t>
            </w:r>
            <w:r w:rsidR="005C5003">
              <w:rPr>
                <w:lang w:eastAsia="ar-SA"/>
              </w:rPr>
              <w:t>№</w:t>
            </w:r>
            <w:r w:rsidRPr="00A7489B">
              <w:rPr>
                <w:lang w:eastAsia="ar-SA"/>
              </w:rPr>
              <w:t xml:space="preserve"> 153/21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A7489B" w:rsidRDefault="009473D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</w:p>
          <w:p w:rsidR="009473D3" w:rsidRPr="00A7489B" w:rsidRDefault="009473D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7508.00</w:t>
            </w:r>
          </w:p>
        </w:tc>
      </w:tr>
      <w:tr w:rsidR="009473D3" w:rsidRPr="00A7489B" w:rsidTr="005C500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D3" w:rsidRPr="005C5003" w:rsidRDefault="009473D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Default="009473D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Приобретение</w:t>
            </w:r>
            <w:r w:rsidRPr="00A7489B">
              <w:rPr>
                <w:lang w:eastAsia="ar-SA"/>
              </w:rPr>
              <w:t xml:space="preserve"> альбомов для рисования на скрепке</w:t>
            </w:r>
          </w:p>
          <w:p w:rsidR="005C5003" w:rsidRPr="00A7489B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A7489B" w:rsidRDefault="009473D3" w:rsidP="001D26A9">
            <w:pPr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 w:rsidRPr="00A7489B">
              <w:rPr>
                <w:color w:val="000000" w:themeColor="text1"/>
                <w:lang w:eastAsia="ar-SA"/>
              </w:rPr>
              <w:t>ООО «Тайм» - офис»</w:t>
            </w:r>
          </w:p>
          <w:p w:rsidR="009473D3" w:rsidRPr="00A7489B" w:rsidRDefault="009473D3" w:rsidP="001D26A9">
            <w:pPr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color w:val="000000" w:themeColor="text1"/>
                <w:lang w:eastAsia="ar-SA"/>
              </w:rPr>
              <w:t xml:space="preserve">25.07.2018  </w:t>
            </w:r>
            <w:r w:rsidR="005C5003">
              <w:rPr>
                <w:color w:val="000000" w:themeColor="text1"/>
                <w:lang w:eastAsia="ar-SA"/>
              </w:rPr>
              <w:t xml:space="preserve">№ </w:t>
            </w:r>
            <w:r w:rsidRPr="00A7489B">
              <w:rPr>
                <w:color w:val="000000" w:themeColor="text1"/>
                <w:lang w:eastAsia="ar-SA"/>
              </w:rPr>
              <w:t>255/2018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A7489B" w:rsidRDefault="009473D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9990.00</w:t>
            </w:r>
          </w:p>
        </w:tc>
      </w:tr>
      <w:tr w:rsidR="009473D3" w:rsidRPr="00A7489B" w:rsidTr="005C500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D3" w:rsidRPr="005C5003" w:rsidRDefault="009473D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Default="009473D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Приобретение</w:t>
            </w:r>
            <w:r w:rsidRPr="00A7489B">
              <w:rPr>
                <w:lang w:eastAsia="ar-SA"/>
              </w:rPr>
              <w:t xml:space="preserve"> цветной бумаги </w:t>
            </w:r>
          </w:p>
          <w:p w:rsidR="005C5003" w:rsidRPr="00A7489B" w:rsidRDefault="005C500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Default="009473D3" w:rsidP="001D26A9">
            <w:pPr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 w:rsidRPr="00A7489B">
              <w:rPr>
                <w:color w:val="000000" w:themeColor="text1"/>
                <w:lang w:eastAsia="ar-SA"/>
              </w:rPr>
              <w:t>ООО «Тайм» - офис»</w:t>
            </w:r>
          </w:p>
          <w:p w:rsidR="009473D3" w:rsidRPr="00A7489B" w:rsidRDefault="009473D3" w:rsidP="001D26A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От 17.05.2018 г. № 10809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A7489B" w:rsidRDefault="009473D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9995.85</w:t>
            </w:r>
          </w:p>
        </w:tc>
      </w:tr>
      <w:tr w:rsidR="009473D3" w:rsidRPr="00A7489B" w:rsidTr="005C500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D3" w:rsidRPr="005C5003" w:rsidRDefault="009473D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Default="009473D3" w:rsidP="009473D3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Приобретение</w:t>
            </w:r>
            <w:r w:rsidRPr="00A7489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</w:t>
            </w:r>
            <w:r w:rsidRPr="00A7489B">
              <w:rPr>
                <w:lang w:eastAsia="ar-SA"/>
              </w:rPr>
              <w:t>узыкальны</w:t>
            </w:r>
            <w:r>
              <w:rPr>
                <w:lang w:eastAsia="ar-SA"/>
              </w:rPr>
              <w:t>х колонок</w:t>
            </w:r>
          </w:p>
          <w:p w:rsidR="005C5003" w:rsidRPr="00A7489B" w:rsidRDefault="005C5003" w:rsidP="009473D3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Default="009473D3" w:rsidP="009473D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ООО </w:t>
            </w:r>
            <w:proofErr w:type="spellStart"/>
            <w:r>
              <w:rPr>
                <w:lang w:eastAsia="ar-SA"/>
              </w:rPr>
              <w:t>Славич</w:t>
            </w:r>
            <w:proofErr w:type="spellEnd"/>
            <w:r>
              <w:rPr>
                <w:lang w:eastAsia="ar-SA"/>
              </w:rPr>
              <w:t xml:space="preserve"> – </w:t>
            </w:r>
            <w:proofErr w:type="gramStart"/>
            <w:r>
              <w:rPr>
                <w:lang w:eastAsia="ar-SA"/>
              </w:rPr>
              <w:t>ИТ</w:t>
            </w:r>
            <w:proofErr w:type="gramEnd"/>
            <w:r>
              <w:rPr>
                <w:lang w:eastAsia="ar-SA"/>
              </w:rPr>
              <w:t xml:space="preserve"> </w:t>
            </w:r>
          </w:p>
          <w:p w:rsidR="005C5003" w:rsidRPr="00A7489B" w:rsidRDefault="005C5003" w:rsidP="009473D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163 от 10.12.2018г.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A7489B" w:rsidRDefault="009473D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8350.00</w:t>
            </w:r>
          </w:p>
        </w:tc>
      </w:tr>
      <w:tr w:rsidR="009473D3" w:rsidRPr="00A7489B" w:rsidTr="005C500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D3" w:rsidRPr="005C5003" w:rsidRDefault="009473D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A7489B" w:rsidRDefault="009473D3" w:rsidP="001D26A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Приобретение</w:t>
            </w:r>
            <w:r w:rsidRPr="00A7489B">
              <w:rPr>
                <w:lang w:eastAsia="ar-SA"/>
              </w:rPr>
              <w:t xml:space="preserve"> детской игровой мебели </w:t>
            </w:r>
          </w:p>
          <w:p w:rsidR="009473D3" w:rsidRPr="00A7489B" w:rsidRDefault="009473D3" w:rsidP="001D2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A7489B" w:rsidRDefault="009473D3" w:rsidP="001D26A9">
            <w:pPr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 xml:space="preserve">ИП </w:t>
            </w:r>
            <w:proofErr w:type="spellStart"/>
            <w:r w:rsidRPr="00A7489B">
              <w:rPr>
                <w:lang w:eastAsia="ar-SA"/>
              </w:rPr>
              <w:t>Белан</w:t>
            </w:r>
            <w:proofErr w:type="spellEnd"/>
            <w:r w:rsidRPr="00A7489B">
              <w:rPr>
                <w:lang w:eastAsia="ar-SA"/>
              </w:rPr>
              <w:t xml:space="preserve"> А.А.</w:t>
            </w:r>
          </w:p>
          <w:p w:rsidR="009473D3" w:rsidRDefault="009473D3" w:rsidP="001D26A9">
            <w:pPr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контракт №153/26 от 25.10.2018</w:t>
            </w:r>
          </w:p>
          <w:p w:rsidR="005C5003" w:rsidRPr="00A7489B" w:rsidRDefault="005C5003" w:rsidP="001D26A9">
            <w:pPr>
              <w:jc w:val="center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A7489B" w:rsidRDefault="009473D3" w:rsidP="001D26A9">
            <w:pPr>
              <w:suppressAutoHyphens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129.700.00</w:t>
            </w:r>
          </w:p>
        </w:tc>
      </w:tr>
      <w:tr w:rsidR="009473D3" w:rsidRPr="00A7489B" w:rsidTr="005C500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D3" w:rsidRPr="005C5003" w:rsidRDefault="009473D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Default="009473D3" w:rsidP="001D26A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Приобретение</w:t>
            </w:r>
            <w:r w:rsidRPr="00A7489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</w:t>
            </w:r>
            <w:r w:rsidRPr="00A7489B">
              <w:rPr>
                <w:lang w:eastAsia="ar-SA"/>
              </w:rPr>
              <w:t>тол</w:t>
            </w:r>
            <w:r>
              <w:rPr>
                <w:lang w:eastAsia="ar-SA"/>
              </w:rPr>
              <w:t>а</w:t>
            </w:r>
            <w:r w:rsidRPr="00A7489B">
              <w:rPr>
                <w:lang w:eastAsia="ar-SA"/>
              </w:rPr>
              <w:t xml:space="preserve"> для </w:t>
            </w:r>
            <w:proofErr w:type="spellStart"/>
            <w:r w:rsidRPr="00A7489B">
              <w:rPr>
                <w:lang w:eastAsia="ar-SA"/>
              </w:rPr>
              <w:t>изодеятельности</w:t>
            </w:r>
            <w:proofErr w:type="spellEnd"/>
            <w:r w:rsidRPr="00A7489B">
              <w:rPr>
                <w:lang w:eastAsia="ar-SA"/>
              </w:rPr>
              <w:t xml:space="preserve"> (группа «Пчёлка»)</w:t>
            </w:r>
          </w:p>
          <w:p w:rsidR="005C5003" w:rsidRPr="00A7489B" w:rsidRDefault="005C5003" w:rsidP="001D2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Default="009473D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 xml:space="preserve">ИП </w:t>
            </w:r>
            <w:proofErr w:type="spellStart"/>
            <w:r w:rsidRPr="00A7489B">
              <w:rPr>
                <w:lang w:eastAsia="ar-SA"/>
              </w:rPr>
              <w:t>Ергин</w:t>
            </w:r>
            <w:proofErr w:type="spellEnd"/>
            <w:r w:rsidRPr="00A7489B">
              <w:rPr>
                <w:lang w:eastAsia="ar-SA"/>
              </w:rPr>
              <w:t xml:space="preserve"> К.В.</w:t>
            </w:r>
          </w:p>
          <w:p w:rsidR="005C5003" w:rsidRPr="00A7489B" w:rsidRDefault="005C500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08 от 07.08.2018г.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A7489B" w:rsidRDefault="009473D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9700.00</w:t>
            </w:r>
          </w:p>
        </w:tc>
      </w:tr>
      <w:tr w:rsidR="009473D3" w:rsidRPr="00A7489B" w:rsidTr="005C500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D3" w:rsidRPr="005C5003" w:rsidRDefault="009473D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Default="009473D3" w:rsidP="001D26A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Приобретение</w:t>
            </w:r>
            <w:r w:rsidRPr="00A7489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ноутбуков </w:t>
            </w:r>
            <w:r w:rsidRPr="00A7489B">
              <w:rPr>
                <w:lang w:eastAsia="ar-SA"/>
              </w:rPr>
              <w:t>(2 шт.)</w:t>
            </w:r>
          </w:p>
          <w:p w:rsidR="005C5003" w:rsidRPr="00A7489B" w:rsidRDefault="005C5003" w:rsidP="001D2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Default="009473D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 xml:space="preserve">ООО </w:t>
            </w:r>
            <w:proofErr w:type="spellStart"/>
            <w:r w:rsidRPr="00A7489B">
              <w:rPr>
                <w:lang w:eastAsia="ar-SA"/>
              </w:rPr>
              <w:t>Славич</w:t>
            </w:r>
            <w:proofErr w:type="spellEnd"/>
            <w:r w:rsidRPr="00A7489B">
              <w:rPr>
                <w:lang w:eastAsia="ar-SA"/>
              </w:rPr>
              <w:t>-ИТ</w:t>
            </w:r>
          </w:p>
          <w:p w:rsidR="003C76F4" w:rsidRPr="00A7489B" w:rsidRDefault="003C76F4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158/1 от 28.11.2018г.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A7489B" w:rsidRDefault="009473D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57000.00</w:t>
            </w:r>
          </w:p>
        </w:tc>
      </w:tr>
      <w:tr w:rsidR="009473D3" w:rsidRPr="00A7489B" w:rsidTr="005C500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5C5003" w:rsidRDefault="009473D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Default="009473D3" w:rsidP="001D26A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Приобретение</w:t>
            </w:r>
            <w:r w:rsidRPr="00A7489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системного</w:t>
            </w:r>
            <w:r w:rsidRPr="00A7489B">
              <w:rPr>
                <w:lang w:eastAsia="ar-SA"/>
              </w:rPr>
              <w:t xml:space="preserve"> блок</w:t>
            </w:r>
            <w:r>
              <w:rPr>
                <w:lang w:eastAsia="ar-SA"/>
              </w:rPr>
              <w:t>а</w:t>
            </w:r>
            <w:r w:rsidRPr="00A7489B">
              <w:rPr>
                <w:lang w:eastAsia="ar-SA"/>
              </w:rPr>
              <w:t xml:space="preserve"> (1 шт.)</w:t>
            </w:r>
          </w:p>
          <w:p w:rsidR="005C5003" w:rsidRPr="00A7489B" w:rsidRDefault="005C5003" w:rsidP="001D2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Default="009473D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 xml:space="preserve">ООО </w:t>
            </w:r>
            <w:proofErr w:type="spellStart"/>
            <w:r w:rsidRPr="00A7489B">
              <w:rPr>
                <w:lang w:eastAsia="ar-SA"/>
              </w:rPr>
              <w:t>Славич</w:t>
            </w:r>
            <w:proofErr w:type="spellEnd"/>
            <w:r w:rsidRPr="00A7489B">
              <w:rPr>
                <w:lang w:eastAsia="ar-SA"/>
              </w:rPr>
              <w:t>-ИТ</w:t>
            </w:r>
          </w:p>
          <w:p w:rsidR="003C76F4" w:rsidRPr="00A7489B" w:rsidRDefault="003C76F4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158</w:t>
            </w:r>
            <w:r>
              <w:rPr>
                <w:lang w:eastAsia="ar-SA"/>
              </w:rPr>
              <w:t xml:space="preserve"> от 28.11.2018г.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3" w:rsidRPr="00A7489B" w:rsidRDefault="009473D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34000.00</w:t>
            </w:r>
          </w:p>
        </w:tc>
      </w:tr>
      <w:tr w:rsidR="005C5003" w:rsidRPr="00A7489B" w:rsidTr="005C500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3" w:rsidRPr="005C5003" w:rsidRDefault="005C500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  <w:p w:rsidR="005C5003" w:rsidRPr="005C5003" w:rsidRDefault="005C5003" w:rsidP="005C5003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  <w:r w:rsidRPr="005C5003">
              <w:rPr>
                <w:b/>
                <w:color w:val="FF0000"/>
                <w:lang w:eastAsia="ar-SA"/>
              </w:rPr>
              <w:t>Расходы за счет</w:t>
            </w:r>
            <w:r w:rsidRPr="005C5003">
              <w:rPr>
                <w:b/>
                <w:color w:val="FF0000"/>
                <w:lang w:eastAsia="ar-SA"/>
              </w:rPr>
              <w:t xml:space="preserve"> сре</w:t>
            </w:r>
            <w:proofErr w:type="gramStart"/>
            <w:r w:rsidRPr="005C5003">
              <w:rPr>
                <w:b/>
                <w:color w:val="FF0000"/>
                <w:lang w:eastAsia="ar-SA"/>
              </w:rPr>
              <w:t>дств пр</w:t>
            </w:r>
            <w:proofErr w:type="gramEnd"/>
            <w:r w:rsidRPr="005C5003">
              <w:rPr>
                <w:b/>
                <w:color w:val="FF0000"/>
                <w:lang w:eastAsia="ar-SA"/>
              </w:rPr>
              <w:t>едоставленных из областного бюджета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lang w:eastAsia="ar-SA"/>
              </w:rPr>
              <w:t>Приобретение</w:t>
            </w:r>
            <w:r w:rsidRPr="00A7489B">
              <w:rPr>
                <w:lang w:eastAsia="ar-SA"/>
              </w:rPr>
              <w:t xml:space="preserve"> </w:t>
            </w:r>
            <w:r>
              <w:rPr>
                <w:color w:val="000000" w:themeColor="text1"/>
                <w:lang w:eastAsia="ar-SA"/>
              </w:rPr>
              <w:t>баков</w:t>
            </w:r>
            <w:r w:rsidRPr="00A7489B">
              <w:rPr>
                <w:color w:val="000000" w:themeColor="text1"/>
                <w:lang w:eastAsia="ar-SA"/>
              </w:rPr>
              <w:t xml:space="preserve"> с крышкой для замачивания посуды и игрушек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</w:p>
          <w:p w:rsidR="005C5003" w:rsidRDefault="005C5003" w:rsidP="001D26A9">
            <w:pPr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 w:rsidRPr="00A7489B">
              <w:rPr>
                <w:color w:val="000000" w:themeColor="text1"/>
                <w:lang w:eastAsia="ar-SA"/>
              </w:rPr>
              <w:t>ООО «Тайм» - офис»</w:t>
            </w:r>
          </w:p>
          <w:p w:rsidR="005C5003" w:rsidRDefault="005C5003" w:rsidP="001D26A9">
            <w:pPr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№ 312/2018 от </w:t>
            </w:r>
          </w:p>
          <w:p w:rsidR="005C5003" w:rsidRDefault="005C5003" w:rsidP="001D26A9">
            <w:pPr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20.08.2018г.</w:t>
            </w:r>
          </w:p>
          <w:p w:rsidR="005C5003" w:rsidRPr="00A7489B" w:rsidRDefault="005C5003" w:rsidP="001D26A9">
            <w:pPr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</w:p>
          <w:p w:rsidR="005C5003" w:rsidRPr="00A7489B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 w:rsidRPr="00A7489B">
              <w:rPr>
                <w:color w:val="000000" w:themeColor="text1"/>
                <w:lang w:eastAsia="ar-SA"/>
              </w:rPr>
              <w:t>13575.84</w:t>
            </w:r>
          </w:p>
        </w:tc>
      </w:tr>
      <w:tr w:rsidR="005C5003" w:rsidRPr="00A7489B" w:rsidTr="005C500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03" w:rsidRPr="005C5003" w:rsidRDefault="005C500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9473D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Приобретение игрушек</w:t>
            </w:r>
            <w:r w:rsidRPr="00A7489B">
              <w:rPr>
                <w:lang w:eastAsia="ar-SA"/>
              </w:rPr>
              <w:t xml:space="preserve"> для сенсорной комнаты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 xml:space="preserve">ИП </w:t>
            </w:r>
            <w:proofErr w:type="spellStart"/>
            <w:r w:rsidRPr="00A7489B">
              <w:rPr>
                <w:lang w:eastAsia="ar-SA"/>
              </w:rPr>
              <w:t>Белан</w:t>
            </w:r>
            <w:proofErr w:type="spellEnd"/>
            <w:r w:rsidRPr="00A7489B">
              <w:rPr>
                <w:lang w:eastAsia="ar-SA"/>
              </w:rPr>
              <w:t xml:space="preserve"> А.А.</w:t>
            </w:r>
          </w:p>
          <w:p w:rsidR="005C5003" w:rsidRDefault="005C500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контракт №153/24 от 12.10.2018</w:t>
            </w:r>
          </w:p>
          <w:p w:rsidR="005C5003" w:rsidRPr="00A7489B" w:rsidRDefault="005C500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1414.16</w:t>
            </w:r>
          </w:p>
        </w:tc>
      </w:tr>
      <w:tr w:rsidR="005C5003" w:rsidRPr="00A7489B" w:rsidTr="005C500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03" w:rsidRPr="005C5003" w:rsidRDefault="005C500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Приобретение </w:t>
            </w:r>
            <w:r w:rsidRPr="00A7489B">
              <w:rPr>
                <w:lang w:eastAsia="ar-SA"/>
              </w:rPr>
              <w:t xml:space="preserve">пожарных шлангов </w:t>
            </w:r>
          </w:p>
          <w:p w:rsidR="005C5003" w:rsidRDefault="005C5003" w:rsidP="001D26A9">
            <w:pPr>
              <w:suppressAutoHyphens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(6 шт.)</w:t>
            </w:r>
          </w:p>
          <w:p w:rsidR="005C5003" w:rsidRPr="00A7489B" w:rsidRDefault="005C5003" w:rsidP="001D2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ООО «Тай</w:t>
            </w:r>
            <w:proofErr w:type="gramStart"/>
            <w:r w:rsidRPr="00A7489B">
              <w:rPr>
                <w:lang w:eastAsia="ar-SA"/>
              </w:rPr>
              <w:t>м-</w:t>
            </w:r>
            <w:proofErr w:type="gramEnd"/>
            <w:r w:rsidRPr="00A7489B">
              <w:rPr>
                <w:lang w:eastAsia="ar-SA"/>
              </w:rPr>
              <w:t xml:space="preserve"> офис» 3/3/2018 от 21.08.2018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22044.00</w:t>
            </w:r>
          </w:p>
        </w:tc>
      </w:tr>
      <w:tr w:rsidR="005C5003" w:rsidRPr="00A7489B" w:rsidTr="005C5003">
        <w:trPr>
          <w:trHeight w:val="1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5C5003" w:rsidRDefault="005C500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9473D3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lang w:eastAsia="ar-SA"/>
              </w:rPr>
              <w:t>Приобретение игрушек</w:t>
            </w:r>
            <w:r w:rsidRPr="00A7489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детских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9473D3">
            <w:pPr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 xml:space="preserve">ИП </w:t>
            </w:r>
            <w:proofErr w:type="spellStart"/>
            <w:r w:rsidRPr="00A7489B">
              <w:rPr>
                <w:lang w:eastAsia="ar-SA"/>
              </w:rPr>
              <w:t>Белан</w:t>
            </w:r>
            <w:proofErr w:type="spellEnd"/>
            <w:r w:rsidRPr="00A7489B">
              <w:rPr>
                <w:lang w:eastAsia="ar-SA"/>
              </w:rPr>
              <w:t xml:space="preserve"> А.А.</w:t>
            </w:r>
          </w:p>
          <w:p w:rsidR="005C5003" w:rsidRDefault="005C5003" w:rsidP="009473D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контракт №153/154 от 05</w:t>
            </w:r>
            <w:r w:rsidRPr="00A7489B">
              <w:rPr>
                <w:lang w:eastAsia="ar-SA"/>
              </w:rPr>
              <w:t>.10.2018</w:t>
            </w:r>
          </w:p>
          <w:p w:rsidR="005C5003" w:rsidRPr="00A7489B" w:rsidRDefault="005C5003" w:rsidP="005C5003">
            <w:pPr>
              <w:spacing w:line="276" w:lineRule="auto"/>
              <w:rPr>
                <w:color w:val="000000" w:themeColor="text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</w:p>
          <w:p w:rsidR="005C5003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12966,00</w:t>
            </w:r>
          </w:p>
          <w:p w:rsidR="005C5003" w:rsidRPr="00A7489B" w:rsidRDefault="005C5003" w:rsidP="005C5003">
            <w:pPr>
              <w:widowControl w:val="0"/>
              <w:suppressAutoHyphens/>
              <w:autoSpaceDN w:val="0"/>
              <w:spacing w:line="276" w:lineRule="auto"/>
              <w:rPr>
                <w:color w:val="000000" w:themeColor="text1"/>
                <w:lang w:eastAsia="ar-SA"/>
              </w:rPr>
            </w:pPr>
          </w:p>
        </w:tc>
      </w:tr>
      <w:tr w:rsidR="005C5003" w:rsidRPr="00A7489B" w:rsidTr="005C500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3" w:rsidRPr="005C5003" w:rsidRDefault="005C500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  <w:p w:rsidR="005C5003" w:rsidRPr="005C5003" w:rsidRDefault="005C5003" w:rsidP="001D26A9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  <w:r w:rsidRPr="005C5003">
              <w:rPr>
                <w:b/>
                <w:color w:val="FF0000"/>
                <w:lang w:eastAsia="ar-SA"/>
              </w:rPr>
              <w:t>Собственные средства бюджета города Твери</w:t>
            </w:r>
          </w:p>
          <w:p w:rsidR="005C5003" w:rsidRPr="005C5003" w:rsidRDefault="005C500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Произведена замена электрического счётчика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ООО «Энергобаланс»</w:t>
            </w:r>
          </w:p>
          <w:p w:rsidR="005C5003" w:rsidRDefault="005C5003" w:rsidP="001D26A9">
            <w:pPr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№180 от 25.07.2018</w:t>
            </w:r>
          </w:p>
          <w:p w:rsidR="005C5003" w:rsidRPr="00A7489B" w:rsidRDefault="005C5003" w:rsidP="001D26A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</w:p>
          <w:p w:rsidR="005C5003" w:rsidRPr="00A7489B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7766.54</w:t>
            </w:r>
          </w:p>
        </w:tc>
      </w:tr>
      <w:tr w:rsidR="005C5003" w:rsidRPr="00A7489B" w:rsidTr="005C500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5C5003" w:rsidRDefault="005C500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suppressAutoHyphens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Установка батареи в прачечной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ИП Крахмальный О.А.</w:t>
            </w:r>
          </w:p>
          <w:p w:rsidR="005C5003" w:rsidRDefault="005C500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153/27 от 26.10.2018</w:t>
            </w:r>
          </w:p>
          <w:p w:rsidR="005C5003" w:rsidRPr="00A7489B" w:rsidRDefault="005C500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7489B" w:rsidRDefault="005C5003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9750.00</w:t>
            </w:r>
          </w:p>
        </w:tc>
      </w:tr>
      <w:tr w:rsidR="00AE64DC" w:rsidRPr="00A7489B" w:rsidTr="002726A3">
        <w:trPr>
          <w:trHeight w:val="122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DC" w:rsidRPr="005C5003" w:rsidRDefault="00AE64DC" w:rsidP="001D26A9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</w:p>
          <w:p w:rsidR="00AE64DC" w:rsidRDefault="00AE64DC" w:rsidP="001D26A9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  <w:r w:rsidRPr="005C5003">
              <w:rPr>
                <w:b/>
                <w:color w:val="FF0000"/>
                <w:lang w:eastAsia="ar-SA"/>
              </w:rPr>
              <w:t xml:space="preserve">Мероприятия по реализации предложений по обращениям, </w:t>
            </w:r>
            <w:r w:rsidRPr="005C5003">
              <w:rPr>
                <w:b/>
                <w:color w:val="FF0000"/>
                <w:lang w:eastAsia="ar-SA"/>
              </w:rPr>
              <w:t>поступающим к депутатам</w:t>
            </w:r>
            <w:r w:rsidRPr="005C5003">
              <w:rPr>
                <w:b/>
                <w:color w:val="FF0000"/>
                <w:lang w:eastAsia="ar-SA"/>
              </w:rPr>
              <w:t xml:space="preserve"> ТГД</w:t>
            </w:r>
          </w:p>
          <w:p w:rsidR="00AE64DC" w:rsidRPr="005C5003" w:rsidRDefault="00AE64DC" w:rsidP="001D26A9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A7489B" w:rsidRDefault="00AE64DC" w:rsidP="001D26A9">
            <w:pPr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Шкаф для хозяйственного инвентаря (1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A7489B" w:rsidRDefault="00AE64DC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ООО «ОМЕГА» 153/28  от 26.10.2018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A7489B" w:rsidRDefault="00AE64DC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8340.00</w:t>
            </w:r>
          </w:p>
        </w:tc>
      </w:tr>
      <w:tr w:rsidR="00AE64DC" w:rsidRPr="00A7489B" w:rsidTr="002726A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DC" w:rsidRPr="005C5003" w:rsidRDefault="00AE64DC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A7489B" w:rsidRDefault="00AE64DC" w:rsidP="001D26A9">
            <w:pPr>
              <w:suppressAutoHyphens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Шкаф для кухонного инвентаря (2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A7489B" w:rsidRDefault="00AE64DC" w:rsidP="001D26A9">
            <w:pPr>
              <w:suppressAutoHyphens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ООО «ОМЕГА» 153/25  от 26.10.2018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A7489B" w:rsidRDefault="00AE64DC" w:rsidP="001D26A9">
            <w:pPr>
              <w:suppressAutoHyphens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16660.00</w:t>
            </w:r>
          </w:p>
        </w:tc>
      </w:tr>
      <w:tr w:rsidR="00AE64DC" w:rsidRPr="00A7489B" w:rsidTr="00E65D14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5C5003" w:rsidRDefault="00AE64DC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A7489B" w:rsidRDefault="00AE64DC" w:rsidP="001D26A9">
            <w:pPr>
              <w:suppressAutoHyphens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Шкафы для спецодежды (прачечная)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A7489B" w:rsidRDefault="00AE64DC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ООО «Рус Мастер»</w:t>
            </w:r>
          </w:p>
          <w:p w:rsidR="00AE64DC" w:rsidRPr="00A7489B" w:rsidRDefault="00AE64DC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153/153 от 01.10.2018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A7489B" w:rsidRDefault="00AE64DC" w:rsidP="001D26A9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  <w:r w:rsidRPr="00A7489B">
              <w:rPr>
                <w:lang w:eastAsia="ar-SA"/>
              </w:rPr>
              <w:t>50000.00</w:t>
            </w:r>
          </w:p>
        </w:tc>
      </w:tr>
    </w:tbl>
    <w:p w:rsidR="00F86F77" w:rsidRPr="00A7489B" w:rsidRDefault="00F86F77"/>
    <w:sectPr w:rsidR="00F86F77" w:rsidRPr="00A7489B" w:rsidSect="00AE64DC">
      <w:pgSz w:w="11907" w:h="16840" w:code="9"/>
      <w:pgMar w:top="709" w:right="851" w:bottom="1135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FD"/>
    <w:rsid w:val="00015397"/>
    <w:rsid w:val="003C76F4"/>
    <w:rsid w:val="004B2A5A"/>
    <w:rsid w:val="00502D94"/>
    <w:rsid w:val="00510E5B"/>
    <w:rsid w:val="005C5003"/>
    <w:rsid w:val="00727CFD"/>
    <w:rsid w:val="009473D3"/>
    <w:rsid w:val="00A7489B"/>
    <w:rsid w:val="00AE64DC"/>
    <w:rsid w:val="00C320E2"/>
    <w:rsid w:val="00C713C2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2019-06-04T12:01:00Z</cp:lastPrinted>
  <dcterms:created xsi:type="dcterms:W3CDTF">2019-06-04T13:06:00Z</dcterms:created>
  <dcterms:modified xsi:type="dcterms:W3CDTF">2019-06-04T13:06:00Z</dcterms:modified>
</cp:coreProperties>
</file>